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C4" w:rsidRDefault="00584EC4" w:rsidP="009D7518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7EFA" w:rsidRPr="00584EC4" w:rsidRDefault="001C5E0E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</w:t>
      </w:r>
      <w:r w:rsidR="006B7EFA"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บสมัคร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เดิ่น วิ่ง เพื่อสุขภาพ ป้องกันอัมพาต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กิจกรรม ในวันหลอดเลือดสมอง </w:t>
      </w:r>
      <w:r w:rsidRPr="00426B4E">
        <w:rPr>
          <w:rFonts w:ascii="TH SarabunPSK" w:hAnsi="TH SarabunPSK" w:cs="TH SarabunPSK"/>
          <w:spacing w:val="-6"/>
          <w:sz w:val="32"/>
          <w:szCs w:val="32"/>
          <w:cs/>
        </w:rPr>
        <w:t>โครง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“แสงนำใจไทยทั้งชาติ เดิน วิ่ง ปั่น ป้องกันอัมพาต  ครั้งที่  </w:t>
      </w:r>
      <w:r w:rsidR="00CE7961">
        <w:rPr>
          <w:rFonts w:ascii="TH SarabunPSK" w:hAnsi="TH SarabunPSK" w:cs="TH SarabunPSK"/>
          <w:sz w:val="32"/>
          <w:szCs w:val="32"/>
        </w:rPr>
        <w:t>3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เฉลิมพระเกียรติสมเด็จพระเจ้าอยู่หัวมหาวชิราลงกรณ  บดินทรเทพยวรางกูร”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จังหวัดพระนครศรีอยุธยา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วันอาทิตย์ที่ </w:t>
      </w:r>
      <w:r w:rsidR="00CE7961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="00CE7961">
        <w:rPr>
          <w:rFonts w:ascii="TH SarabunPSK" w:hAnsi="TH SarabunPSK" w:cs="TH SarabunPSK"/>
          <w:sz w:val="32"/>
          <w:szCs w:val="32"/>
        </w:rPr>
        <w:t>2560</w:t>
      </w:r>
    </w:p>
    <w:p w:rsidR="00E3720B" w:rsidRDefault="00E3720B" w:rsidP="006B7EF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</w:t>
      </w: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เพศ (    ) ชาย  (    ) หญิง  อายุ........................ปี 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 บ้านเลขที่...................หมู่...........................ตำบล................................อำเภอ........................................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จังหวัด................................................รหัสไปรษณีย์....................................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หมายเลขโทรศัพท์..........................................................................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ที่ทำงาน  หน่วยงาน.........................................................เลขที่ ..............หมู่...................ตำบล......................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อำเภอ..................................... จังหวัด...................................รหัสไปรษณีย์...................................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โรคประจำตัว .................................................................................................................................................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 ผู้ที่สามารถติดต่อได้ กรณีฉุกเฉิน ..................................................................เกี่ยวข้องเป็น.....................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หมายเลขโทรศัพท์ ผู้ที่สามารถติดต่อได้.................................................................</w:t>
      </w:r>
    </w:p>
    <w:p w:rsidR="00E3720B" w:rsidRPr="00584EC4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ประเภทของกิจกรรมที่สมัคร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เดิน วิ่ง เพื่อสุขภาพ </w:t>
      </w:r>
      <w:r w:rsidR="00CE7961">
        <w:rPr>
          <w:rFonts w:ascii="TH SarabunPSK" w:hAnsi="TH SarabunPSK" w:cs="TH SarabunPSK"/>
          <w:sz w:val="32"/>
          <w:szCs w:val="32"/>
        </w:rPr>
        <w:t>4</w:t>
      </w:r>
      <w:r w:rsidR="00CE7961">
        <w:rPr>
          <w:rFonts w:ascii="TH SarabunPSK" w:hAnsi="TH SarabunPSK" w:cs="TH SarabunPSK"/>
          <w:sz w:val="32"/>
          <w:szCs w:val="32"/>
          <w:cs/>
        </w:rPr>
        <w:t>.</w:t>
      </w:r>
      <w:r w:rsidR="00CE796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กิโลเมตร</w:t>
      </w:r>
    </w:p>
    <w:p w:rsidR="00E3720B" w:rsidRDefault="00E3720B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วิ่ง เพื่อสุขภาพ </w:t>
      </w:r>
      <w:r w:rsidR="00CE7961">
        <w:rPr>
          <w:rFonts w:ascii="TH SarabunPSK" w:hAnsi="TH SarabunPSK" w:cs="TH SarabunPSK"/>
          <w:sz w:val="32"/>
          <w:szCs w:val="32"/>
        </w:rPr>
        <w:t>10</w:t>
      </w:r>
      <w:r w:rsidR="00CE7961">
        <w:rPr>
          <w:rFonts w:ascii="TH SarabunPSK" w:hAnsi="TH SarabunPSK" w:cs="TH SarabunPSK"/>
          <w:sz w:val="32"/>
          <w:szCs w:val="32"/>
          <w:cs/>
        </w:rPr>
        <w:t>.</w:t>
      </w:r>
      <w:r w:rsidR="00CE796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กิโลเมตร</w:t>
      </w:r>
    </w:p>
    <w:p w:rsidR="00E3720B" w:rsidRDefault="00584EC4" w:rsidP="00584EC4">
      <w:pPr>
        <w:tabs>
          <w:tab w:val="left" w:pos="567"/>
          <w:tab w:val="left" w:pos="113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ค่าสมัคร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350 บาท ทุกประเภท</w:t>
      </w:r>
    </w:p>
    <w:p w:rsidR="00584EC4" w:rsidRDefault="00584EC4" w:rsidP="00584EC4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แบบเสื้อ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(   ) แบบที่ 1</w:t>
      </w:r>
    </w:p>
    <w:p w:rsidR="00584EC4" w:rsidRDefault="00584EC4" w:rsidP="00584EC4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แบบที่ 2           </w:t>
      </w:r>
    </w:p>
    <w:p w:rsidR="00CE7961" w:rsidRPr="00584EC4" w:rsidRDefault="00584EC4" w:rsidP="00584EC4">
      <w:pPr>
        <w:tabs>
          <w:tab w:val="left" w:pos="567"/>
          <w:tab w:val="left" w:pos="113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ขนาด</w:t>
      </w:r>
      <w:r w:rsidR="00CE7961" w:rsidRPr="00584EC4">
        <w:rPr>
          <w:rFonts w:ascii="TH SarabunPSK" w:hAnsi="TH SarabunPSK" w:cs="TH SarabunPSK" w:hint="cs"/>
          <w:b/>
          <w:bCs/>
          <w:sz w:val="32"/>
          <w:szCs w:val="32"/>
          <w:cs/>
        </w:rPr>
        <w:t>เสื้อ</w:t>
      </w:r>
    </w:p>
    <w:p w:rsidR="00CE7961" w:rsidRDefault="00CE7961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</w:t>
      </w:r>
      <w:r>
        <w:rPr>
          <w:rFonts w:ascii="TH SarabunPSK" w:hAnsi="TH SarabunPSK" w:cs="TH SarabunPSK"/>
          <w:sz w:val="32"/>
          <w:szCs w:val="32"/>
        </w:rPr>
        <w:t xml:space="preserve">S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Default="00CE7961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</w:t>
      </w:r>
      <w:r>
        <w:rPr>
          <w:rFonts w:ascii="TH SarabunPSK" w:hAnsi="TH SarabunPSK" w:cs="TH SarabunPSK"/>
          <w:sz w:val="32"/>
          <w:szCs w:val="32"/>
        </w:rPr>
        <w:t xml:space="preserve">M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38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Default="00CE7961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</w:t>
      </w:r>
      <w:r>
        <w:rPr>
          <w:rFonts w:ascii="TH SarabunPSK" w:hAnsi="TH SarabunPSK" w:cs="TH SarabunPSK"/>
          <w:sz w:val="32"/>
          <w:szCs w:val="32"/>
        </w:rPr>
        <w:t xml:space="preserve">L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Default="00CE7961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(   ) </w:t>
      </w:r>
      <w:r>
        <w:rPr>
          <w:rFonts w:ascii="TH SarabunPSK" w:hAnsi="TH SarabunPSK" w:cs="TH SarabunPSK"/>
          <w:sz w:val="32"/>
          <w:szCs w:val="32"/>
        </w:rPr>
        <w:t xml:space="preserve">XL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42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Default="00CE7961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(   ) </w:t>
      </w:r>
      <w:r>
        <w:rPr>
          <w:rFonts w:ascii="TH SarabunPSK" w:hAnsi="TH SarabunPSK" w:cs="TH SarabunPSK"/>
          <w:sz w:val="32"/>
          <w:szCs w:val="32"/>
        </w:rPr>
        <w:t xml:space="preserve">2XL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44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Default="00CE7961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(   ) </w:t>
      </w:r>
      <w:r>
        <w:rPr>
          <w:rFonts w:ascii="TH SarabunPSK" w:hAnsi="TH SarabunPSK" w:cs="TH SarabunPSK"/>
          <w:sz w:val="32"/>
          <w:szCs w:val="32"/>
        </w:rPr>
        <w:t xml:space="preserve">3XL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46</w:t>
      </w:r>
      <w:r>
        <w:rPr>
          <w:rFonts w:ascii="TH SarabunPSK" w:hAnsi="TH SarabunPSK" w:cs="TH SarabunPSK"/>
          <w:sz w:val="32"/>
          <w:szCs w:val="32"/>
          <w:cs/>
        </w:rPr>
        <w:t>”)</w:t>
      </w:r>
    </w:p>
    <w:p w:rsidR="00CE7961" w:rsidRPr="00584EC4" w:rsidRDefault="00584EC4" w:rsidP="00CE7961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ขนาดและแบบเสื้ออาจจัดให้ไม่ได้ตามที่แจ้งไว้ทั้งหมด ขึ้นอยู่กับลำดับการชำระค่าสมัครก่อนหลัง</w:t>
      </w:r>
    </w:p>
    <w:p w:rsidR="00CE7961" w:rsidRDefault="00CE7961" w:rsidP="00E3720B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720B" w:rsidRDefault="00584EC4" w:rsidP="00584EC4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ส่งใบสมัครพร้อมชำระค่าสมัครได้ที่</w:t>
      </w:r>
    </w:p>
    <w:p w:rsidR="00584EC4" w:rsidRDefault="00584EC4" w:rsidP="00584EC4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กลุ่มงาน</w:t>
      </w:r>
      <w:r w:rsidR="00106661">
        <w:rPr>
          <w:rFonts w:ascii="TH SarabunPSK" w:hAnsi="TH SarabunPSK" w:cs="TH SarabunPSK" w:hint="cs"/>
          <w:sz w:val="32"/>
          <w:szCs w:val="32"/>
          <w:cs/>
        </w:rPr>
        <w:t>การเงินและบัญชี</w:t>
      </w:r>
    </w:p>
    <w:p w:rsidR="00584EC4" w:rsidRDefault="00584EC4" w:rsidP="00584EC4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สำนักงานสาธารณสุขจังหวัดพระนครศรีอยุธยา</w:t>
      </w:r>
    </w:p>
    <w:p w:rsidR="00584EC4" w:rsidRPr="00BC3469" w:rsidRDefault="00584EC4" w:rsidP="00584EC4">
      <w:pPr>
        <w:pStyle w:val="3"/>
        <w:tabs>
          <w:tab w:val="left" w:pos="4320"/>
        </w:tabs>
        <w:rPr>
          <w:rFonts w:ascii="TH SarabunPSK" w:hAnsi="TH SarabunPSK" w:cs="TH SarabunPSK"/>
        </w:rPr>
      </w:pPr>
      <w:r w:rsidRPr="00BC3469">
        <w:rPr>
          <w:rFonts w:ascii="TH SarabunPSK" w:hAnsi="TH SarabunPSK" w:cs="TH SarabunPSK"/>
          <w:cs/>
        </w:rPr>
        <w:t xml:space="preserve">โทร. </w:t>
      </w:r>
      <w:r>
        <w:rPr>
          <w:rFonts w:ascii="TH SarabunPSK" w:hAnsi="TH SarabunPSK" w:cs="TH SarabunPSK" w:hint="cs"/>
          <w:cs/>
        </w:rPr>
        <w:t>๐ ๓๕๒๔ ๑๕๒๐</w:t>
      </w:r>
      <w:r w:rsidRPr="00BC3469">
        <w:rPr>
          <w:rFonts w:ascii="TH SarabunPSK" w:hAnsi="TH SarabunPSK" w:cs="TH SarabunPSK"/>
          <w:cs/>
        </w:rPr>
        <w:t xml:space="preserve">  ต่อ </w:t>
      </w:r>
      <w:r>
        <w:rPr>
          <w:rFonts w:ascii="TH SarabunPSK" w:hAnsi="TH SarabunPSK" w:cs="TH SarabunPSK" w:hint="cs"/>
          <w:cs/>
        </w:rPr>
        <w:t>๑๐๘</w:t>
      </w:r>
    </w:p>
    <w:p w:rsidR="00584EC4" w:rsidRDefault="00584EC4" w:rsidP="00584EC4">
      <w:pPr>
        <w:pStyle w:val="3"/>
        <w:tabs>
          <w:tab w:val="left" w:pos="3960"/>
        </w:tabs>
        <w:jc w:val="left"/>
        <w:rPr>
          <w:rFonts w:ascii="TH SarabunPSK" w:hAnsi="TH SarabunPSK" w:cs="TH SarabunPSK"/>
        </w:rPr>
      </w:pPr>
      <w:r w:rsidRPr="00BC3469">
        <w:rPr>
          <w:rFonts w:ascii="TH SarabunPSK" w:hAnsi="TH SarabunPSK" w:cs="TH SarabunPSK"/>
          <w:cs/>
        </w:rPr>
        <w:t xml:space="preserve">โทรสาร </w:t>
      </w:r>
      <w:r>
        <w:rPr>
          <w:rFonts w:ascii="TH SarabunPSK" w:hAnsi="TH SarabunPSK" w:cs="TH SarabunPSK" w:hint="cs"/>
          <w:cs/>
        </w:rPr>
        <w:t>๐ ๓๕๓๒ ๒๕๑๔</w:t>
      </w:r>
    </w:p>
    <w:p w:rsidR="00951538" w:rsidRDefault="00584EC4" w:rsidP="00146B45">
      <w:pPr>
        <w:pStyle w:val="3"/>
        <w:tabs>
          <w:tab w:val="left" w:pos="3960"/>
        </w:tabs>
        <w:jc w:val="left"/>
        <w:rPr>
          <w:rFonts w:ascii="TH SarabunPSK" w:hAnsi="TH SarabunPSK" w:cs="TH SarabunPSK"/>
        </w:rPr>
      </w:pPr>
      <w:r w:rsidRPr="00584EC4">
        <w:rPr>
          <w:rFonts w:ascii="TH SarabunPSK" w:hAnsi="TH SarabunPSK" w:cs="TH SarabunPSK"/>
        </w:rPr>
        <w:t>www</w:t>
      </w:r>
      <w:r w:rsidRPr="00584EC4">
        <w:rPr>
          <w:rFonts w:ascii="TH SarabunPSK" w:hAnsi="TH SarabunPSK" w:cs="TH SarabunPSK"/>
          <w:cs/>
        </w:rPr>
        <w:t>.</w:t>
      </w:r>
      <w:r w:rsidRPr="00584EC4">
        <w:rPr>
          <w:rFonts w:ascii="TH SarabunPSK" w:hAnsi="TH SarabunPSK" w:cs="TH SarabunPSK"/>
        </w:rPr>
        <w:t>ayo</w:t>
      </w:r>
      <w:r w:rsidRPr="00584EC4">
        <w:rPr>
          <w:rFonts w:ascii="TH SarabunPSK" w:hAnsi="TH SarabunPSK" w:cs="TH SarabunPSK"/>
          <w:cs/>
        </w:rPr>
        <w:t>.</w:t>
      </w:r>
      <w:r w:rsidRPr="00584EC4">
        <w:rPr>
          <w:rFonts w:ascii="TH SarabunPSK" w:hAnsi="TH SarabunPSK" w:cs="TH SarabunPSK"/>
        </w:rPr>
        <w:t>moph</w:t>
      </w:r>
      <w:r w:rsidRPr="00584EC4">
        <w:rPr>
          <w:rFonts w:ascii="TH SarabunPSK" w:hAnsi="TH SarabunPSK" w:cs="TH SarabunPSK"/>
          <w:cs/>
        </w:rPr>
        <w:t>.</w:t>
      </w:r>
      <w:r w:rsidRPr="00584EC4">
        <w:rPr>
          <w:rFonts w:ascii="TH SarabunPSK" w:hAnsi="TH SarabunPSK" w:cs="TH SarabunPSK"/>
        </w:rPr>
        <w:t>go</w:t>
      </w:r>
      <w:r w:rsidRPr="00584EC4">
        <w:rPr>
          <w:rFonts w:ascii="TH SarabunPSK" w:hAnsi="TH SarabunPSK" w:cs="TH SarabunPSK"/>
          <w:cs/>
        </w:rPr>
        <w:t>.</w:t>
      </w:r>
      <w:r w:rsidRPr="00584EC4">
        <w:rPr>
          <w:rFonts w:ascii="TH SarabunPSK" w:hAnsi="TH SarabunPSK" w:cs="TH SarabunPSK"/>
        </w:rPr>
        <w:t>th</w:t>
      </w:r>
      <w:bookmarkStart w:id="0" w:name="_GoBack"/>
      <w:bookmarkEnd w:id="0"/>
    </w:p>
    <w:p w:rsidR="008964FF" w:rsidRDefault="008964FF" w:rsidP="008964FF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รายละเอียดการจัดกิจกรรม</w:t>
      </w:r>
    </w:p>
    <w:p w:rsidR="008964FF" w:rsidRDefault="008964FF" w:rsidP="008964F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ด้วยคณะแพทยศาสตร์ศิริราชพยาบาล ขอความร่วมมือจังหวัด จัดงานโครงการวันโรค    หลอดเลือดสมองโลก ประจำปี ๒๕๖๐ “แสงนำใจไทยทั้งชาติ เดิน วิ่ง ปั่น ป้องกันอัมพาต ครั้งที่ ๓          เฉลิมพระเกียรติ” เพื่อเฉลิมพระเกียรติสมเด็จ   พระเจ้าอยู่หัวมหาวชิราลงกรณ บดินทรเทพยวรางกูร และส่งเสริมให้มีกิจกรรมออกกำลังกาย เพื่อป้องกันโรคหลอดเลือดสมอง มุ่งหวังให้ประชาชนมีสุขภาพดี ปราศจากโรค ในวันอาทิตย์ที่ ๒๖ พฤศจิกายน ๒๕๖๐พร้อมเพรียงกันทั้วประเทศ</w:t>
      </w:r>
    </w:p>
    <w:p w:rsidR="008964FF" w:rsidRDefault="008964FF" w:rsidP="008964F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จังหวัดพระนครศรีอยุธยา ร่วมจัดกิจกรรม  เดิน วิ่ง เพื่อสุขภาพ ระยะทาง ๔.๗ กิโลเมตร และ วิ่ง เพื่อสุขภาพ ระยะทาง ๑๐.๕ กิโลเมตร ณ บริเวณพระราชานุสาวรีย์สมเด็จพระสุริโยทัย                (ทุ่งมะขามหย่อง) เวลา ๐๔.๐๐ – ๑๐.๐๐ น. </w:t>
      </w:r>
    </w:p>
    <w:p w:rsidR="008964FF" w:rsidRDefault="008964FF" w:rsidP="008964F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เส้นทางการจัดกิจกรรม</w:t>
      </w: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เดิน วิ่ง เพื่อสุขภาพ ระยะทาง ๔.๗ กิโลเมตร</w:t>
      </w:r>
    </w:p>
    <w:p w:rsidR="008964FF" w:rsidRDefault="008964FF" w:rsidP="008964FF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ปล่อยตัวเวลา 06.15 น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เริ่มจาก </w:t>
      </w:r>
      <w:r>
        <w:rPr>
          <w:rFonts w:ascii="TH SarabunPSK" w:hAnsi="TH SarabunPSK" w:cs="TH SarabunPSK"/>
          <w:sz w:val="32"/>
          <w:szCs w:val="32"/>
          <w:cs/>
        </w:rPr>
        <w:t xml:space="preserve">บริเวณหน้าพระราชานุสาวรีย์สมเด็จพระสุริโยทัย (ทุ่งมะขามหย่อง) วนไปทางขวาอ่างเก็บน้ำ รอบที่ 1 ผ่านจุด </w:t>
      </w:r>
      <w:r>
        <w:rPr>
          <w:rFonts w:ascii="TH SarabunPSK" w:hAnsi="TH SarabunPSK" w:cs="TH SarabunPSK"/>
          <w:sz w:val="32"/>
          <w:szCs w:val="32"/>
        </w:rPr>
        <w:t xml:space="preserve">check point </w:t>
      </w:r>
      <w:r>
        <w:rPr>
          <w:rFonts w:ascii="TH SarabunPSK" w:hAnsi="TH SarabunPSK" w:cs="TH SarabunPSK" w:hint="cs"/>
          <w:sz w:val="32"/>
          <w:szCs w:val="32"/>
          <w:cs/>
        </w:rPr>
        <w:t>บริเวณ หน้าพระราชานุสาวรีย์</w:t>
      </w: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วนอีก 1 รอบ</w:t>
      </w:r>
      <w:r>
        <w:rPr>
          <w:rFonts w:ascii="TH SarabunPSK" w:hAnsi="TH SarabunPSK" w:cs="TH SarabunPSK"/>
          <w:sz w:val="32"/>
          <w:szCs w:val="32"/>
          <w:cs/>
        </w:rPr>
        <w:t>ไปทางขวา เข้าเส้นชัย บริเวณหน้าพระราชานุสาวรีย์สมเด็จพระสุริโยทัย  ระยะทางรวม 4.7 กิโลเมตร</w:t>
      </w: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8.05pt;margin-top:2.15pt;width:448.7pt;height:213.3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" filled="f" stroked="f">
            <v:textbox>
              <w:txbxContent>
                <w:p w:rsidR="008964FF" w:rsidRDefault="008964FF" w:rsidP="008964F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67325" cy="2819400"/>
                        <wp:effectExtent l="19050" t="0" r="9525" b="0"/>
                        <wp:docPr id="5" name="รูปภาพ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31227" t="7935" r="4956" b="6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732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วิ่ง เพื่อสุขภาพ ระยะทาง ๑๐.๕ กิโลเมตร</w:t>
      </w:r>
    </w:p>
    <w:p w:rsidR="008964FF" w:rsidRDefault="008964FF" w:rsidP="008964F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ปล่อยตัวเวลา 06.00 น. </w:t>
      </w:r>
    </w:p>
    <w:p w:rsidR="008964FF" w:rsidRDefault="008964FF" w:rsidP="008964F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เริ่มจาก   </w:t>
      </w:r>
      <w:r>
        <w:rPr>
          <w:rFonts w:ascii="TH SarabunPSK" w:hAnsi="TH SarabunPSK" w:cs="TH SarabunPSK"/>
          <w:sz w:val="32"/>
          <w:szCs w:val="32"/>
          <w:cs/>
        </w:rPr>
        <w:t xml:space="preserve">บริเวณ หน้าพระราชา   นุสาวรีย์สมเด็จพระสุริโยทัย      (ทุ่งมะขามหย่อง) ออกไปทางด้านหลังพระราชานุสาวรีย์พระศรีสุริโยทัย ผ่านวัดโพธิ์เผือก      รอดสะพาน ผ่าน อบต.ภูเขาทอง        วัดภูเขาทอง เข้าสู่พระราชานุ   สาวรีย์สมเด็จพระนเรศวรมหาราช </w:t>
      </w:r>
    </w:p>
    <w:p w:rsidR="008964FF" w:rsidRDefault="008964FF" w:rsidP="008964FF">
      <w:pPr>
        <w:tabs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กลับ </w:t>
      </w:r>
      <w:r>
        <w:rPr>
          <w:rFonts w:ascii="TH SarabunPSK" w:hAnsi="TH SarabunPSK" w:cs="TH SarabunPSK"/>
          <w:sz w:val="32"/>
          <w:szCs w:val="32"/>
          <w:cs/>
        </w:rPr>
        <w:t>เส้นทางเดิม เข้าสู่เส้นชัยบริเวณ หน้าพระราชานุสาวรีย์สมเด็จพระสุริโยทัย (ทุ่งมะขามหย่อง) ระยะทางรวม 10.5 กิโลเมตร</w:t>
      </w:r>
    </w:p>
    <w:p w:rsidR="008964FF" w:rsidRDefault="008964FF" w:rsidP="008964F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pict>
          <v:shape id="รูปแบบอิสระ 9" o:spid="_x0000_s1029" style="position:absolute;left:0;text-align:left;margin-left:141.05pt;margin-top:20.25pt;width:74.7pt;height:28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9101,360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" path="m272723,360412l204485,264877c164679,209149,60046,69259,33888,26041,7730,-17177,-33214,6707,47535,5570v80749,-1137,325272,7961,470848,13648c663959,24905,855028,-5803,920992,39689v65964,45492,-4549,205854,-6824,252484c911893,338803,906207,314919,907344,319468v1137,4549,7392,2274,13648,e" filled="f" strokecolor="#548dd4 [1951]" strokeweight="3pt">
            <v:path arrowok="t" o:connecttype="custom" o:connectlocs="272605,360045;204396,264607;33873,26014;47514,5564;518159,19198;920593,39649;913772,291875;906951,319143;920593,319143" o:connectangles="0,0,0,0,0,0,0,0,0"/>
          </v:shape>
        </w:pict>
      </w:r>
      <w:r>
        <w:pict>
          <v:shape id="รูปแบบอิสระ 7" o:spid="_x0000_s1028" style="position:absolute;left:0;text-align:left;margin-left:158.4pt;margin-top:47.1pt;width:188.95pt;height:147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9688,187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" path="m686894,r-6824,197892l680070,197892v-20471,7961,-25020,39807,-122829,47768c459432,253621,172829,276367,93217,245660,13605,214953,92079,90985,79569,61415,67059,31845,22703,37532,18154,68239v-4549,30708,-54591,62552,34119,177421c140983,360529,466256,663054,550417,757451v84161,94397,13648,12510,6824,54591c550417,854123,511748,949657,509473,1009934v-2275,60277,11374,120555,34120,163773c566339,1216925,623205,1249908,645951,1269242v22746,19334,29570,4549,34119,20471c684619,1305635,674384,1345442,673247,1364776v-1137,19334,-14785,30707,,40943c688032,1415955,748309,1442113,761957,1426191v13648,-15922,-34119,-116006,-6824,-116006c782428,1310185,864315,1392072,925730,1426191v61415,34119,105771,40943,197893,88710c1215745,1562668,1378381,1665027,1478464,1712794v100084,47767,199030,68238,245660,88710c1770754,1821976,1738910,1823114,1758244,1835624v19334,12510,50041,36394,81886,40943c1871975,1881116,1929978,1874292,1949312,1862919v19334,-11373,-5686,-31845,6824,-54591c1968647,1785582,1991393,1757150,2024375,1726442v32982,-30707,86436,-67102,129654,-102359c2197247,1588826,2267760,1552432,2283682,1514901v15922,-37531,-25021,-95535,-34119,-116006c2240465,1378424,2212031,1412543,2229091,1392072v17060,-20471,96672,-86436,122830,-116006c2378079,1246496,2386041,1214651,2386041,1214651r,l2399688,1201003e" filled="f" strokecolor="#548dd4 [1951]" strokeweight="3pt">
            <v:path arrowok="t" o:connecttype="custom" o:connectlocs="686887,0;680063,197861;680063,197861;557236,245621;93216,245621;79568,61405;18154,68228;52272,245621;550412,757332;557236,811914;509468,1009775;543588,1173522;645945,1269042;680063,1289510;673241,1364561;673241,1405497;761950,1425966;755126,1309978;925721,1425966;1123612,1514662;1478450,1712524;1724107,1801220;1758227,1835335;1840112,1876271;1949293,1862625;1956117,1808043;2024356,1726170;2154008,1623827;2283660,1514662;2249541,1398675;2229070,1391853;2351898,1275865;2386018,1214460;2386018,1214460;2399665,1200814" o:connectangles="0,0,0,0,0,0,0,0,0,0,0,0,0,0,0,0,0,0,0,0,0,0,0,0,0,0,0,0,0,0,0,0,0,0,0"/>
          </v:shape>
        </w:pict>
      </w:r>
      <w:r>
        <w:pict>
          <v:shape id="Text Box 5" o:spid="_x0000_s1027" type="#_x0000_t202" style="position:absolute;left:0;text-align:left;margin-left:47.25pt;margin-top:8.55pt;width:379.85pt;height:190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" fillcolor="white [3201]" strokeweight=".5pt">
            <v:textbox>
              <w:txbxContent>
                <w:p w:rsidR="008964FF" w:rsidRDefault="008964FF" w:rsidP="008964F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667250" cy="2409825"/>
                        <wp:effectExtent l="19050" t="0" r="0" b="0"/>
                        <wp:docPr id="6" name="รูปภาพ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9689" t="8145" b="6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sz w:val="52"/>
          <w:szCs w:val="52"/>
          <w:u w:val="single"/>
          <w:cs/>
        </w:rPr>
        <w:lastRenderedPageBreak/>
        <w:t>แบบเสื้อ</w:t>
      </w:r>
      <w:r>
        <w:rPr>
          <w:rFonts w:ascii="TH SarabunPSK" w:hAnsi="TH SarabunPSK" w:cs="TH SarabunPSK"/>
          <w:b/>
          <w:bCs/>
          <w:sz w:val="52"/>
          <w:szCs w:val="52"/>
          <w:u w:val="single"/>
        </w:rPr>
        <w:t>&amp;</w:t>
      </w: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แบบเหรียญ</w:t>
      </w: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4525" cy="5724525"/>
            <wp:effectExtent l="19050" t="0" r="9525" b="0"/>
            <wp:docPr id="1" name="รูปภาพ 2" descr="S__1359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S__135907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4525" cy="5724525"/>
            <wp:effectExtent l="19050" t="0" r="9525" b="0"/>
            <wp:docPr id="2" name="รูปภาพ 3" descr="S__1359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S__135907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4525" cy="5724525"/>
            <wp:effectExtent l="19050" t="0" r="9525" b="0"/>
            <wp:docPr id="3" name="รูปภาพ 4" descr="S__1359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S__135907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4FF" w:rsidRDefault="008964FF" w:rsidP="008964FF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4525" cy="5724525"/>
            <wp:effectExtent l="19050" t="0" r="9525" b="0"/>
            <wp:docPr id="4" name="รูปภาพ 8" descr="S__1359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S__135907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FF" w:rsidRPr="00146B45" w:rsidRDefault="008964FF" w:rsidP="00146B45">
      <w:pPr>
        <w:pStyle w:val="3"/>
        <w:tabs>
          <w:tab w:val="left" w:pos="3960"/>
        </w:tabs>
        <w:jc w:val="left"/>
        <w:rPr>
          <w:rFonts w:ascii="TH SarabunPSK" w:hAnsi="TH SarabunPSK" w:cs="TH SarabunPSK"/>
          <w:cs/>
        </w:rPr>
      </w:pPr>
    </w:p>
    <w:sectPr w:rsidR="008964FF" w:rsidRPr="00146B45" w:rsidSect="00EC5457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030F0"/>
    <w:rsid w:val="000030F0"/>
    <w:rsid w:val="000F5D2C"/>
    <w:rsid w:val="00106661"/>
    <w:rsid w:val="00146B45"/>
    <w:rsid w:val="001C5E0E"/>
    <w:rsid w:val="001F627F"/>
    <w:rsid w:val="00230077"/>
    <w:rsid w:val="00283199"/>
    <w:rsid w:val="002933F0"/>
    <w:rsid w:val="00584EC4"/>
    <w:rsid w:val="005B7679"/>
    <w:rsid w:val="006B7EFA"/>
    <w:rsid w:val="007563C4"/>
    <w:rsid w:val="008964FF"/>
    <w:rsid w:val="00951538"/>
    <w:rsid w:val="009B1B42"/>
    <w:rsid w:val="009D7518"/>
    <w:rsid w:val="00A73824"/>
    <w:rsid w:val="00C43FF3"/>
    <w:rsid w:val="00CE7961"/>
    <w:rsid w:val="00E3720B"/>
    <w:rsid w:val="00EC5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7518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2300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">
    <w:name w:val="Body Text 3"/>
    <w:basedOn w:val="a"/>
    <w:link w:val="30"/>
    <w:rsid w:val="00584EC4"/>
    <w:pPr>
      <w:tabs>
        <w:tab w:val="left" w:pos="1260"/>
      </w:tabs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584EC4"/>
    <w:rPr>
      <w:rFonts w:ascii="Angsana New" w:eastAsia="Times New Roman" w:hAnsi="Angsana New" w:cs="Angsana New"/>
      <w:sz w:val="32"/>
      <w:szCs w:val="32"/>
    </w:rPr>
  </w:style>
  <w:style w:type="character" w:styleId="a6">
    <w:name w:val="Hyperlink"/>
    <w:basedOn w:val="a0"/>
    <w:uiPriority w:val="99"/>
    <w:unhideWhenUsed/>
    <w:rsid w:val="008964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9C2CC-5580-498A-AF43-D10A95AE5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</cp:lastModifiedBy>
  <cp:revision>2</cp:revision>
  <cp:lastPrinted>2017-11-09T03:20:00Z</cp:lastPrinted>
  <dcterms:created xsi:type="dcterms:W3CDTF">2017-11-15T03:05:00Z</dcterms:created>
  <dcterms:modified xsi:type="dcterms:W3CDTF">2017-11-15T03:05:00Z</dcterms:modified>
</cp:coreProperties>
</file>